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E2" w:rsidRPr="005378EB" w:rsidRDefault="00477EE2" w:rsidP="009150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EB">
        <w:rPr>
          <w:rFonts w:ascii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477EE2" w:rsidRPr="005378EB" w:rsidRDefault="00477EE2" w:rsidP="00477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EB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477EE2" w:rsidRPr="005378EB" w:rsidRDefault="00477EE2" w:rsidP="00477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E2" w:rsidRPr="005378EB" w:rsidRDefault="00477EE2" w:rsidP="00477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E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77EE2" w:rsidRPr="005378EB" w:rsidRDefault="00477EE2" w:rsidP="00477E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EE2" w:rsidRPr="005378EB" w:rsidRDefault="00477EE2" w:rsidP="00477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18.01.2021</w:t>
      </w:r>
      <w:r w:rsidRPr="005378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7</w:t>
      </w:r>
    </w:p>
    <w:p w:rsidR="00477EE2" w:rsidRPr="005378EB" w:rsidRDefault="00477EE2" w:rsidP="00477EE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477EE2" w:rsidRPr="005378EB" w:rsidRDefault="00477EE2" w:rsidP="009150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8EB">
        <w:rPr>
          <w:rFonts w:ascii="Times New Roman" w:hAnsi="Times New Roman" w:cs="Times New Roman"/>
          <w:sz w:val="28"/>
          <w:szCs w:val="28"/>
        </w:rPr>
        <w:t xml:space="preserve">О перерасчете размера ежемесячной доплаты к страховой пенсии Ермишкину В.М. и </w:t>
      </w:r>
      <w:proofErr w:type="spellStart"/>
      <w:r w:rsidRPr="005378EB">
        <w:rPr>
          <w:rFonts w:ascii="Times New Roman" w:hAnsi="Times New Roman" w:cs="Times New Roman"/>
          <w:sz w:val="28"/>
          <w:szCs w:val="28"/>
        </w:rPr>
        <w:t>Дериглазову</w:t>
      </w:r>
      <w:proofErr w:type="spellEnd"/>
      <w:r w:rsidRPr="005378EB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gramStart"/>
      <w:r w:rsidRPr="005378EB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5378EB">
        <w:rPr>
          <w:rFonts w:ascii="Times New Roman" w:hAnsi="Times New Roman" w:cs="Times New Roman"/>
          <w:sz w:val="28"/>
          <w:szCs w:val="28"/>
        </w:rPr>
        <w:t xml:space="preserve"> выборную должность главы Волчанского сельсовета </w:t>
      </w:r>
      <w:proofErr w:type="spellStart"/>
      <w:r w:rsidRPr="005378E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5378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bookmarkEnd w:id="0"/>
    <w:p w:rsidR="00477EE2" w:rsidRPr="005378EB" w:rsidRDefault="00477EE2" w:rsidP="00477E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EE2" w:rsidRDefault="00477EE2" w:rsidP="00477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8E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378EB">
        <w:rPr>
          <w:rFonts w:ascii="Times New Roman" w:hAnsi="Times New Roman" w:cs="Times New Roman"/>
          <w:sz w:val="28"/>
          <w:szCs w:val="28"/>
        </w:rPr>
        <w:t>На основании Федерального З</w:t>
      </w:r>
      <w:r>
        <w:rPr>
          <w:rFonts w:ascii="Times New Roman" w:hAnsi="Times New Roman" w:cs="Times New Roman"/>
          <w:sz w:val="28"/>
          <w:szCs w:val="28"/>
        </w:rPr>
        <w:t>акона Российской Федерации от 03.10.2018 № 350-ФЗ «О внесении изменений в отдельные законодательные акты Российской Федерации по вопросам назначения и выплаты пенсий</w:t>
      </w:r>
      <w:r w:rsidRPr="005378EB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решением двадцать восьмой сессии пятого созыва Совета депутатов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21.02.2018 №95 «О внесении изменений в решение 47-ой сессии четвертого созыва Совета депутатов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22.05.2015 №23  </w:t>
      </w:r>
      <w:r w:rsidRPr="005378EB">
        <w:rPr>
          <w:rFonts w:ascii="Times New Roman" w:hAnsi="Times New Roman" w:cs="Times New Roman"/>
          <w:sz w:val="28"/>
          <w:szCs w:val="28"/>
        </w:rPr>
        <w:t xml:space="preserve"> «О порядке назначения, выплаты и перерасчета размера ежемесячной доплаты к страховой пенсии выборным должностным лицам местного самоуправления  Волчанского сельсовета </w:t>
      </w:r>
      <w:proofErr w:type="spellStart"/>
      <w:r w:rsidRPr="005378E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5378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осуществлявшим свои полномочия на постоянной основе, и пенсии за выслугу лет муниципальным служащим в органах местного самоуправления Волчанского сельсовета </w:t>
      </w:r>
      <w:proofErr w:type="spellStart"/>
      <w:r w:rsidRPr="005378E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5378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7EE2" w:rsidRPr="005378EB" w:rsidRDefault="00477EE2" w:rsidP="00477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8EB">
        <w:rPr>
          <w:rFonts w:ascii="Times New Roman" w:hAnsi="Times New Roman" w:cs="Times New Roman"/>
          <w:sz w:val="28"/>
          <w:szCs w:val="28"/>
        </w:rPr>
        <w:t xml:space="preserve">1. Произвести перерасчет размера ежемесячной доплаты к страховой пенсии </w:t>
      </w:r>
    </w:p>
    <w:p w:rsidR="00477EE2" w:rsidRPr="005378EB" w:rsidRDefault="00477EE2" w:rsidP="00477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8EB">
        <w:rPr>
          <w:rFonts w:ascii="Times New Roman" w:hAnsi="Times New Roman" w:cs="Times New Roman"/>
          <w:sz w:val="28"/>
          <w:szCs w:val="28"/>
        </w:rPr>
        <w:t xml:space="preserve">Ермишкину Владимиру Михайловичу, </w:t>
      </w:r>
      <w:proofErr w:type="spellStart"/>
      <w:r w:rsidRPr="005378EB">
        <w:rPr>
          <w:rFonts w:ascii="Times New Roman" w:hAnsi="Times New Roman" w:cs="Times New Roman"/>
          <w:sz w:val="28"/>
          <w:szCs w:val="28"/>
        </w:rPr>
        <w:t>Дериглазову</w:t>
      </w:r>
      <w:proofErr w:type="spellEnd"/>
      <w:r w:rsidRPr="005378EB">
        <w:rPr>
          <w:rFonts w:ascii="Times New Roman" w:hAnsi="Times New Roman" w:cs="Times New Roman"/>
          <w:sz w:val="28"/>
          <w:szCs w:val="28"/>
        </w:rPr>
        <w:t xml:space="preserve"> Станиславу Ивановичу, </w:t>
      </w:r>
      <w:proofErr w:type="gramStart"/>
      <w:r w:rsidRPr="005378EB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5378EB">
        <w:rPr>
          <w:rFonts w:ascii="Times New Roman" w:hAnsi="Times New Roman" w:cs="Times New Roman"/>
          <w:sz w:val="28"/>
          <w:szCs w:val="28"/>
        </w:rPr>
        <w:t xml:space="preserve"> выборную должность главы Волчанского сельсовета </w:t>
      </w:r>
      <w:proofErr w:type="spellStart"/>
      <w:r w:rsidRPr="005378E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5378E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77EE2" w:rsidRPr="005378EB" w:rsidRDefault="00477EE2" w:rsidP="00477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8EB">
        <w:rPr>
          <w:rFonts w:ascii="Times New Roman" w:hAnsi="Times New Roman" w:cs="Times New Roman"/>
          <w:sz w:val="28"/>
          <w:szCs w:val="28"/>
        </w:rPr>
        <w:t>2. Установить каждому из них доплату к пенсии в размере фиксированной выплаты к страховой пенсии по старости с уч</w:t>
      </w:r>
      <w:r>
        <w:rPr>
          <w:rFonts w:ascii="Times New Roman" w:hAnsi="Times New Roman" w:cs="Times New Roman"/>
          <w:sz w:val="28"/>
          <w:szCs w:val="28"/>
        </w:rPr>
        <w:t>етом районного коэффициента 7555 руб.60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01.01.2021 </w:t>
      </w:r>
      <w:r w:rsidRPr="005378EB">
        <w:rPr>
          <w:rFonts w:ascii="Times New Roman" w:hAnsi="Times New Roman" w:cs="Times New Roman"/>
          <w:sz w:val="28"/>
          <w:szCs w:val="28"/>
        </w:rPr>
        <w:t>года.</w:t>
      </w:r>
    </w:p>
    <w:p w:rsidR="00477EE2" w:rsidRPr="005378EB" w:rsidRDefault="00477EE2" w:rsidP="00477E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EE2" w:rsidRPr="005378EB" w:rsidRDefault="00477EE2" w:rsidP="00477E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EE2" w:rsidRPr="005378EB" w:rsidRDefault="00477EE2" w:rsidP="00477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8EB">
        <w:rPr>
          <w:rFonts w:ascii="Times New Roman" w:hAnsi="Times New Roman" w:cs="Times New Roman"/>
          <w:sz w:val="28"/>
          <w:szCs w:val="28"/>
        </w:rPr>
        <w:t xml:space="preserve">Глава Волчанского сельсовета                                   </w:t>
      </w:r>
    </w:p>
    <w:p w:rsidR="00477EE2" w:rsidRPr="005378EB" w:rsidRDefault="00477EE2" w:rsidP="00477E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378E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5378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Е.Д. </w:t>
      </w:r>
      <w:proofErr w:type="spellStart"/>
      <w:r w:rsidRPr="005378EB"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477EE2" w:rsidRPr="005378EB" w:rsidRDefault="00477EE2" w:rsidP="00477E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EE2" w:rsidRPr="005378EB" w:rsidRDefault="00477EE2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77EE2" w:rsidRPr="005378EB" w:rsidSect="005C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78EB"/>
    <w:rsid w:val="000F30C1"/>
    <w:rsid w:val="001474EE"/>
    <w:rsid w:val="001B3A51"/>
    <w:rsid w:val="002A6EE2"/>
    <w:rsid w:val="003066B5"/>
    <w:rsid w:val="00477EE2"/>
    <w:rsid w:val="004A20CF"/>
    <w:rsid w:val="005378EB"/>
    <w:rsid w:val="005C5B81"/>
    <w:rsid w:val="00620702"/>
    <w:rsid w:val="006D3A8C"/>
    <w:rsid w:val="007A2AC2"/>
    <w:rsid w:val="00803BC9"/>
    <w:rsid w:val="00915048"/>
    <w:rsid w:val="009C00AF"/>
    <w:rsid w:val="009D680C"/>
    <w:rsid w:val="00C14251"/>
    <w:rsid w:val="00D73A36"/>
    <w:rsid w:val="00DA020A"/>
    <w:rsid w:val="00DC4277"/>
    <w:rsid w:val="00DD2DFB"/>
    <w:rsid w:val="00E20E64"/>
    <w:rsid w:val="00E56D73"/>
    <w:rsid w:val="00E94B32"/>
    <w:rsid w:val="00EC2B42"/>
    <w:rsid w:val="00F47E4F"/>
    <w:rsid w:val="00FB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8E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78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5378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3752-9022-47B6-995D-D79C3B5E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2021-01-19T02:41:00Z</cp:lastPrinted>
  <dcterms:created xsi:type="dcterms:W3CDTF">2019-01-21T08:05:00Z</dcterms:created>
  <dcterms:modified xsi:type="dcterms:W3CDTF">2021-02-03T05:24:00Z</dcterms:modified>
</cp:coreProperties>
</file>